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6C4D4A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6C4D4A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3514CA6C" wp14:editId="79A6544B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6C4D4A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6C4D4A">
        <w:rPr>
          <w:rFonts w:ascii="PT Astra Serif" w:hAnsi="PT Astra Serif"/>
          <w:b/>
          <w:sz w:val="30"/>
          <w:szCs w:val="30"/>
        </w:rPr>
        <w:t>ДЕПАРТАМЕНТ</w:t>
      </w:r>
      <w:r w:rsidRPr="006C4D4A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6C4D4A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6C4D4A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6C4D4A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6C4D4A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6C4D4A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6C4D4A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C40275" w:rsidRDefault="00C40275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  <w:u w:val="single"/>
        </w:rPr>
        <w:t>12.11.2021</w:t>
      </w:r>
      <w:r w:rsidR="00C61C88" w:rsidRPr="006C4D4A">
        <w:rPr>
          <w:rFonts w:ascii="PT Astra Serif" w:hAnsi="PT Astra Serif"/>
          <w:sz w:val="26"/>
          <w:szCs w:val="26"/>
        </w:rPr>
        <w:t xml:space="preserve">    </w:t>
      </w:r>
      <w:r w:rsidR="00C61C88" w:rsidRPr="006C4D4A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6C4D4A">
        <w:rPr>
          <w:rFonts w:ascii="PT Astra Serif" w:hAnsi="PT Astra Serif"/>
          <w:sz w:val="26"/>
          <w:szCs w:val="26"/>
        </w:rPr>
        <w:t xml:space="preserve"> </w:t>
      </w:r>
      <w:r w:rsidR="00C61C88" w:rsidRPr="006C4D4A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6C4D4A">
        <w:rPr>
          <w:rFonts w:ascii="PT Astra Serif" w:hAnsi="PT Astra Serif"/>
          <w:sz w:val="26"/>
          <w:szCs w:val="26"/>
        </w:rPr>
        <w:t xml:space="preserve">           </w:t>
      </w:r>
      <w:r w:rsidR="002E4680" w:rsidRPr="006C4D4A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6C4D4A">
        <w:rPr>
          <w:rFonts w:ascii="PT Astra Serif" w:hAnsi="PT Astra Serif"/>
          <w:sz w:val="26"/>
          <w:szCs w:val="26"/>
        </w:rPr>
        <w:t xml:space="preserve"> </w:t>
      </w:r>
      <w:r w:rsidR="004E71E9" w:rsidRPr="006C4D4A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6C4D4A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6C4D4A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 </w:t>
      </w:r>
      <w:r w:rsidR="004E71E9" w:rsidRPr="006C4D4A">
        <w:rPr>
          <w:rFonts w:ascii="PT Astra Serif" w:hAnsi="PT Astra Serif"/>
          <w:sz w:val="26"/>
          <w:szCs w:val="26"/>
        </w:rPr>
        <w:t>№</w:t>
      </w:r>
      <w:r w:rsidR="00C61C88" w:rsidRPr="006C4D4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>104-о</w:t>
      </w:r>
    </w:p>
    <w:p w:rsidR="00C61C88" w:rsidRPr="006C4D4A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6C4D4A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6C4D4A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t>О внесении изменени</w:t>
      </w:r>
      <w:r w:rsidR="00F45D21">
        <w:rPr>
          <w:rFonts w:ascii="PT Astra Serif" w:hAnsi="PT Astra Serif"/>
          <w:sz w:val="26"/>
          <w:szCs w:val="26"/>
        </w:rPr>
        <w:t>й</w:t>
      </w:r>
      <w:r w:rsidRPr="006C4D4A">
        <w:rPr>
          <w:rFonts w:ascii="PT Astra Serif" w:hAnsi="PT Astra Serif"/>
          <w:sz w:val="26"/>
          <w:szCs w:val="26"/>
        </w:rPr>
        <w:t xml:space="preserve"> в </w:t>
      </w:r>
      <w:r w:rsidR="008300D6" w:rsidRPr="006C4D4A">
        <w:rPr>
          <w:rFonts w:ascii="PT Astra Serif" w:hAnsi="PT Astra Serif"/>
          <w:sz w:val="26"/>
          <w:szCs w:val="26"/>
        </w:rPr>
        <w:t>отдельные распоряжения</w:t>
      </w:r>
      <w:r w:rsidRPr="006C4D4A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</w:p>
    <w:p w:rsidR="00C61C88" w:rsidRPr="006C4D4A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8D3BB2" w:rsidRPr="006C4D4A" w:rsidRDefault="00C23D11" w:rsidP="00104AA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t xml:space="preserve">1. </w:t>
      </w:r>
      <w:r w:rsidR="00EA5C0E" w:rsidRPr="006C4D4A">
        <w:rPr>
          <w:rFonts w:ascii="PT Astra Serif" w:hAnsi="PT Astra Serif"/>
          <w:sz w:val="26"/>
          <w:szCs w:val="26"/>
        </w:rPr>
        <w:t xml:space="preserve">На основании вступившего в законную силу постановления </w:t>
      </w:r>
      <w:r w:rsidR="00C874FF">
        <w:rPr>
          <w:rFonts w:ascii="PT Astra Serif" w:hAnsi="PT Astra Serif"/>
          <w:sz w:val="26"/>
          <w:szCs w:val="26"/>
        </w:rPr>
        <w:t>А</w:t>
      </w:r>
      <w:r w:rsidR="00EA5C0E" w:rsidRPr="006C4D4A">
        <w:rPr>
          <w:rFonts w:ascii="PT Astra Serif" w:hAnsi="PT Astra Serif"/>
          <w:sz w:val="26"/>
          <w:szCs w:val="26"/>
        </w:rPr>
        <w:t>рбитражного</w:t>
      </w:r>
      <w:r w:rsidR="00132157">
        <w:rPr>
          <w:rFonts w:ascii="PT Astra Serif" w:hAnsi="PT Astra Serif"/>
          <w:sz w:val="26"/>
          <w:szCs w:val="26"/>
        </w:rPr>
        <w:t xml:space="preserve"> суда </w:t>
      </w:r>
      <w:proofErr w:type="gramStart"/>
      <w:r w:rsidR="00132157">
        <w:rPr>
          <w:rFonts w:ascii="PT Astra Serif" w:hAnsi="PT Astra Serif"/>
          <w:sz w:val="26"/>
          <w:szCs w:val="26"/>
        </w:rPr>
        <w:t>Западно-Сибирского</w:t>
      </w:r>
      <w:proofErr w:type="gramEnd"/>
      <w:r w:rsidR="00132157">
        <w:rPr>
          <w:rFonts w:ascii="PT Astra Serif" w:hAnsi="PT Astra Serif"/>
          <w:sz w:val="26"/>
          <w:szCs w:val="26"/>
        </w:rPr>
        <w:t xml:space="preserve"> округа</w:t>
      </w:r>
      <w:r w:rsidR="00EA5C0E" w:rsidRPr="006C4D4A">
        <w:rPr>
          <w:rFonts w:ascii="PT Astra Serif" w:hAnsi="PT Astra Serif"/>
          <w:sz w:val="26"/>
          <w:szCs w:val="26"/>
        </w:rPr>
        <w:t xml:space="preserve"> от </w:t>
      </w:r>
      <w:r w:rsidR="00931E8D" w:rsidRPr="006C4D4A">
        <w:rPr>
          <w:rFonts w:ascii="PT Astra Serif" w:hAnsi="PT Astra Serif"/>
          <w:sz w:val="26"/>
          <w:szCs w:val="26"/>
        </w:rPr>
        <w:t>2</w:t>
      </w:r>
      <w:r w:rsidR="00C874FF">
        <w:rPr>
          <w:rFonts w:ascii="PT Astra Serif" w:hAnsi="PT Astra Serif"/>
          <w:sz w:val="26"/>
          <w:szCs w:val="26"/>
        </w:rPr>
        <w:t>9</w:t>
      </w:r>
      <w:r w:rsidR="00EA5C0E" w:rsidRPr="006C4D4A">
        <w:rPr>
          <w:rFonts w:ascii="PT Astra Serif" w:hAnsi="PT Astra Serif"/>
          <w:sz w:val="26"/>
          <w:szCs w:val="26"/>
        </w:rPr>
        <w:t>.</w:t>
      </w:r>
      <w:r w:rsidR="00C874FF">
        <w:rPr>
          <w:rFonts w:ascii="PT Astra Serif" w:hAnsi="PT Astra Serif"/>
          <w:sz w:val="26"/>
          <w:szCs w:val="26"/>
        </w:rPr>
        <w:t>10</w:t>
      </w:r>
      <w:r w:rsidR="00EA5C0E" w:rsidRPr="006C4D4A">
        <w:rPr>
          <w:rFonts w:ascii="PT Astra Serif" w:hAnsi="PT Astra Serif"/>
          <w:sz w:val="26"/>
          <w:szCs w:val="26"/>
        </w:rPr>
        <w:t>.20</w:t>
      </w:r>
      <w:r w:rsidR="00931E8D" w:rsidRPr="006C4D4A">
        <w:rPr>
          <w:rFonts w:ascii="PT Astra Serif" w:hAnsi="PT Astra Serif"/>
          <w:sz w:val="26"/>
          <w:szCs w:val="26"/>
        </w:rPr>
        <w:t>21</w:t>
      </w:r>
      <w:r w:rsidR="00EA5C0E" w:rsidRPr="006C4D4A">
        <w:rPr>
          <w:rFonts w:ascii="PT Astra Serif" w:hAnsi="PT Astra Serif"/>
          <w:sz w:val="26"/>
          <w:szCs w:val="26"/>
        </w:rPr>
        <w:t xml:space="preserve"> по делу № А67-</w:t>
      </w:r>
      <w:r w:rsidR="00931E8D" w:rsidRPr="006C4D4A">
        <w:rPr>
          <w:rFonts w:ascii="PT Astra Serif" w:hAnsi="PT Astra Serif"/>
          <w:sz w:val="26"/>
          <w:szCs w:val="26"/>
        </w:rPr>
        <w:t>10005/2020</w:t>
      </w:r>
      <w:r w:rsidR="00EA5C0E" w:rsidRPr="006C4D4A">
        <w:rPr>
          <w:rFonts w:ascii="PT Astra Serif" w:hAnsi="PT Astra Serif"/>
          <w:sz w:val="26"/>
          <w:szCs w:val="26"/>
        </w:rPr>
        <w:t>:</w:t>
      </w:r>
    </w:p>
    <w:p w:rsidR="002135D2" w:rsidRDefault="00EA5C0E" w:rsidP="00AE6DAE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t xml:space="preserve">1) </w:t>
      </w:r>
      <w:r w:rsidR="00AE6DAE" w:rsidRPr="006C4D4A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от </w:t>
      </w:r>
      <w:r w:rsidR="00BB7DF6" w:rsidRPr="007413B2">
        <w:rPr>
          <w:rFonts w:ascii="PT Astra Serif" w:hAnsi="PT Astra Serif"/>
          <w:sz w:val="26"/>
          <w:szCs w:val="26"/>
        </w:rPr>
        <w:t>29.11.2017 № 85-о</w:t>
      </w:r>
      <w:r w:rsidR="00AE6DAE" w:rsidRPr="006C4D4A">
        <w:rPr>
          <w:rFonts w:ascii="PT Astra Serif" w:hAnsi="PT Astra Serif"/>
          <w:sz w:val="26"/>
          <w:szCs w:val="26"/>
        </w:rPr>
        <w:t xml:space="preserve"> «Об определении перечня объектов для целей налогообложения на 201</w:t>
      </w:r>
      <w:r w:rsidR="00BB7DF6">
        <w:rPr>
          <w:rFonts w:ascii="PT Astra Serif" w:hAnsi="PT Astra Serif"/>
          <w:sz w:val="26"/>
          <w:szCs w:val="26"/>
        </w:rPr>
        <w:t>8</w:t>
      </w:r>
      <w:r w:rsidR="00AE6DAE" w:rsidRPr="006C4D4A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BB7DF6" w:rsidRPr="007413B2">
        <w:rPr>
          <w:rFonts w:ascii="PT Astra Serif" w:hAnsi="PT Astra Serif"/>
          <w:sz w:val="26"/>
          <w:szCs w:val="26"/>
        </w:rPr>
        <w:t>30.11.2017</w:t>
      </w:r>
      <w:r w:rsidR="00AE6DAE" w:rsidRPr="006C4D4A">
        <w:rPr>
          <w:rFonts w:ascii="PT Astra Serif" w:hAnsi="PT Astra Serif"/>
          <w:sz w:val="26"/>
          <w:szCs w:val="26"/>
        </w:rPr>
        <w:t xml:space="preserve">) изменение, </w:t>
      </w:r>
      <w:r w:rsidR="002135D2" w:rsidRPr="00AF5710">
        <w:rPr>
          <w:rFonts w:ascii="PT Astra Serif" w:hAnsi="PT Astra Serif"/>
          <w:sz w:val="26"/>
          <w:szCs w:val="26"/>
        </w:rPr>
        <w:t>исключив в перечне объектов для целей налогообложения на 20</w:t>
      </w:r>
      <w:r w:rsidR="002135D2">
        <w:rPr>
          <w:rFonts w:ascii="PT Astra Serif" w:hAnsi="PT Astra Serif"/>
          <w:sz w:val="26"/>
          <w:szCs w:val="26"/>
        </w:rPr>
        <w:t>18</w:t>
      </w:r>
      <w:r w:rsidR="002135D2" w:rsidRPr="00AF5710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 w:rsidR="002135D2">
        <w:rPr>
          <w:rFonts w:ascii="PT Astra Serif" w:hAnsi="PT Astra Serif"/>
          <w:sz w:val="26"/>
          <w:szCs w:val="26"/>
        </w:rPr>
        <w:t>и</w:t>
      </w:r>
      <w:r w:rsidR="002135D2" w:rsidRPr="00AF5710">
        <w:rPr>
          <w:rFonts w:ascii="PT Astra Serif" w:hAnsi="PT Astra Serif"/>
          <w:sz w:val="26"/>
          <w:szCs w:val="26"/>
        </w:rPr>
        <w:t xml:space="preserve"> </w:t>
      </w:r>
      <w:r w:rsidR="00F03203">
        <w:rPr>
          <w:rFonts w:ascii="PT Astra Serif" w:hAnsi="PT Astra Serif"/>
          <w:sz w:val="26"/>
          <w:szCs w:val="26"/>
        </w:rPr>
        <w:t>650, 651, 652;</w:t>
      </w:r>
    </w:p>
    <w:p w:rsidR="00EA5C0E" w:rsidRDefault="00AE6DAE" w:rsidP="00104AA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6C4D4A" w:rsidRPr="006C4D4A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</w:t>
      </w:r>
      <w:r w:rsidR="00023F3F" w:rsidRPr="00AF5710">
        <w:rPr>
          <w:rFonts w:ascii="PT Astra Serif" w:hAnsi="PT Astra Serif"/>
          <w:sz w:val="26"/>
          <w:szCs w:val="26"/>
        </w:rPr>
        <w:t>исключив в перечне объектов для целей налогообложения на 20</w:t>
      </w:r>
      <w:r w:rsidR="00023F3F">
        <w:rPr>
          <w:rFonts w:ascii="PT Astra Serif" w:hAnsi="PT Astra Serif"/>
          <w:sz w:val="26"/>
          <w:szCs w:val="26"/>
        </w:rPr>
        <w:t>19</w:t>
      </w:r>
      <w:r w:rsidR="00023F3F" w:rsidRPr="00AF5710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 w:rsidR="00023F3F">
        <w:rPr>
          <w:rFonts w:ascii="PT Astra Serif" w:hAnsi="PT Astra Serif"/>
          <w:sz w:val="26"/>
          <w:szCs w:val="26"/>
        </w:rPr>
        <w:t>и</w:t>
      </w:r>
      <w:r w:rsidR="00023F3F" w:rsidRPr="00AF5710">
        <w:rPr>
          <w:rFonts w:ascii="PT Astra Serif" w:hAnsi="PT Astra Serif"/>
          <w:sz w:val="26"/>
          <w:szCs w:val="26"/>
        </w:rPr>
        <w:t xml:space="preserve"> </w:t>
      </w:r>
      <w:r w:rsidR="00023F3F">
        <w:rPr>
          <w:rFonts w:ascii="PT Astra Serif" w:hAnsi="PT Astra Serif"/>
          <w:sz w:val="26"/>
          <w:szCs w:val="26"/>
        </w:rPr>
        <w:t>2213, 2214, 2215.</w:t>
      </w:r>
    </w:p>
    <w:p w:rsidR="00661A46" w:rsidRPr="006C4D4A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tab/>
      </w:r>
      <w:r w:rsidR="008732DC" w:rsidRPr="006C4D4A">
        <w:rPr>
          <w:rFonts w:ascii="PT Astra Serif" w:hAnsi="PT Astra Serif"/>
          <w:sz w:val="26"/>
          <w:szCs w:val="26"/>
        </w:rPr>
        <w:t>2</w:t>
      </w:r>
      <w:r w:rsidRPr="006C4D4A">
        <w:rPr>
          <w:rFonts w:ascii="PT Astra Serif" w:hAnsi="PT Astra Serif"/>
          <w:sz w:val="26"/>
          <w:szCs w:val="26"/>
        </w:rPr>
        <w:t xml:space="preserve">. </w:t>
      </w:r>
      <w:r w:rsidR="00661A46" w:rsidRPr="006C4D4A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6C4D4A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6C4D4A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6C4D4A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6C4D4A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6C4D4A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6C4D4A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6C4D4A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2E4680" w:rsidRPr="006C4D4A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tab/>
        <w:t xml:space="preserve">4. </w:t>
      </w:r>
      <w:r w:rsidR="006C342D" w:rsidRPr="007413B2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29.11.2017, в части подпункта </w:t>
      </w:r>
      <w:r w:rsidR="006C342D">
        <w:rPr>
          <w:rFonts w:ascii="PT Astra Serif" w:hAnsi="PT Astra Serif"/>
          <w:sz w:val="26"/>
          <w:szCs w:val="26"/>
        </w:rPr>
        <w:t>2</w:t>
      </w:r>
      <w:r w:rsidR="006C342D" w:rsidRPr="007413B2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</w:t>
      </w:r>
      <w:r w:rsidR="009D7F59">
        <w:rPr>
          <w:rFonts w:ascii="PT Astra Serif" w:hAnsi="PT Astra Serif"/>
          <w:sz w:val="26"/>
          <w:szCs w:val="26"/>
        </w:rPr>
        <w:t>ношения, возникшие с 29.11.2018</w:t>
      </w:r>
      <w:r w:rsidR="006C342D">
        <w:rPr>
          <w:rFonts w:ascii="PT Astra Serif" w:hAnsi="PT Astra Serif"/>
          <w:sz w:val="26"/>
          <w:szCs w:val="26"/>
        </w:rPr>
        <w:t>.</w:t>
      </w:r>
    </w:p>
    <w:p w:rsidR="005372F2" w:rsidRPr="006C4D4A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2675CA" w:rsidRPr="006C4D4A" w:rsidRDefault="002675CA" w:rsidP="00B07505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3D6BE4" w:rsidRPr="006C4D4A" w:rsidRDefault="00686B75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t>Н</w:t>
      </w:r>
      <w:r w:rsidR="000D017B" w:rsidRPr="006C4D4A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6C4D4A">
        <w:rPr>
          <w:rFonts w:ascii="PT Astra Serif" w:hAnsi="PT Astra Serif"/>
          <w:sz w:val="26"/>
          <w:szCs w:val="26"/>
        </w:rPr>
        <w:t>д</w:t>
      </w:r>
      <w:r w:rsidR="000D017B" w:rsidRPr="006C4D4A">
        <w:rPr>
          <w:rFonts w:ascii="PT Astra Serif" w:hAnsi="PT Astra Serif"/>
          <w:sz w:val="26"/>
          <w:szCs w:val="26"/>
        </w:rPr>
        <w:t xml:space="preserve">епартамента                                   </w:t>
      </w:r>
      <w:r w:rsidR="002E4680" w:rsidRPr="006C4D4A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6C4D4A">
        <w:rPr>
          <w:rFonts w:ascii="PT Astra Serif" w:hAnsi="PT Astra Serif"/>
          <w:sz w:val="26"/>
          <w:szCs w:val="26"/>
        </w:rPr>
        <w:t xml:space="preserve">      </w:t>
      </w:r>
      <w:r w:rsidR="000447EC" w:rsidRPr="006C4D4A">
        <w:rPr>
          <w:rFonts w:ascii="PT Astra Serif" w:hAnsi="PT Astra Serif"/>
          <w:sz w:val="26"/>
          <w:szCs w:val="26"/>
        </w:rPr>
        <w:t xml:space="preserve"> </w:t>
      </w:r>
      <w:r w:rsidR="00130C15" w:rsidRPr="006C4D4A">
        <w:rPr>
          <w:rFonts w:ascii="PT Astra Serif" w:hAnsi="PT Astra Serif"/>
          <w:sz w:val="26"/>
          <w:szCs w:val="26"/>
        </w:rPr>
        <w:t xml:space="preserve">    </w:t>
      </w:r>
      <w:r w:rsidR="005973F5" w:rsidRPr="006C4D4A">
        <w:rPr>
          <w:rFonts w:ascii="PT Astra Serif" w:hAnsi="PT Astra Serif"/>
          <w:sz w:val="26"/>
          <w:szCs w:val="26"/>
        </w:rPr>
        <w:t xml:space="preserve">          </w:t>
      </w:r>
      <w:r w:rsidRPr="006C4D4A">
        <w:rPr>
          <w:rFonts w:ascii="PT Astra Serif" w:hAnsi="PT Astra Serif"/>
          <w:sz w:val="26"/>
          <w:szCs w:val="26"/>
        </w:rPr>
        <w:t xml:space="preserve">            Т.А. Исакова</w:t>
      </w:r>
    </w:p>
    <w:p w:rsidR="0026108A" w:rsidRDefault="0026108A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6C4D4A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2765C" w:rsidRPr="006C4D4A" w:rsidRDefault="0052765C" w:rsidP="0052765C">
      <w:pPr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sectPr w:rsidR="0052765C" w:rsidRPr="006C4D4A" w:rsidSect="00AC4CF0">
      <w:pgSz w:w="11906" w:h="16838"/>
      <w:pgMar w:top="113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3F3F"/>
    <w:rsid w:val="000262C9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848"/>
    <w:rsid w:val="00066FE6"/>
    <w:rsid w:val="00067FD6"/>
    <w:rsid w:val="00072E4D"/>
    <w:rsid w:val="00074957"/>
    <w:rsid w:val="000759B5"/>
    <w:rsid w:val="000827AF"/>
    <w:rsid w:val="000829D9"/>
    <w:rsid w:val="00085F6A"/>
    <w:rsid w:val="000866C0"/>
    <w:rsid w:val="00087544"/>
    <w:rsid w:val="00087B9D"/>
    <w:rsid w:val="00092A40"/>
    <w:rsid w:val="000940F2"/>
    <w:rsid w:val="000962C8"/>
    <w:rsid w:val="00097DFF"/>
    <w:rsid w:val="000A0CB3"/>
    <w:rsid w:val="000A4856"/>
    <w:rsid w:val="000A4F8C"/>
    <w:rsid w:val="000A7CD1"/>
    <w:rsid w:val="000B3694"/>
    <w:rsid w:val="000B425A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2143"/>
    <w:rsid w:val="000D3A8A"/>
    <w:rsid w:val="000D4238"/>
    <w:rsid w:val="000D5342"/>
    <w:rsid w:val="000D582B"/>
    <w:rsid w:val="000E528F"/>
    <w:rsid w:val="000E5664"/>
    <w:rsid w:val="000F2188"/>
    <w:rsid w:val="000F2F67"/>
    <w:rsid w:val="000F599F"/>
    <w:rsid w:val="000F72FE"/>
    <w:rsid w:val="00100754"/>
    <w:rsid w:val="00103528"/>
    <w:rsid w:val="00104AA3"/>
    <w:rsid w:val="00104BE8"/>
    <w:rsid w:val="00104F66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2157"/>
    <w:rsid w:val="00133F04"/>
    <w:rsid w:val="001350AC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0F65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17D"/>
    <w:rsid w:val="001A23E9"/>
    <w:rsid w:val="001B0E91"/>
    <w:rsid w:val="001B2FD0"/>
    <w:rsid w:val="001C104C"/>
    <w:rsid w:val="001C14CD"/>
    <w:rsid w:val="001C6DCE"/>
    <w:rsid w:val="001D0396"/>
    <w:rsid w:val="001D042A"/>
    <w:rsid w:val="001D0D98"/>
    <w:rsid w:val="001D30C1"/>
    <w:rsid w:val="001D3CEB"/>
    <w:rsid w:val="001D48F6"/>
    <w:rsid w:val="001D654E"/>
    <w:rsid w:val="001E3213"/>
    <w:rsid w:val="001E3BF1"/>
    <w:rsid w:val="001E58F1"/>
    <w:rsid w:val="001E5F74"/>
    <w:rsid w:val="001E5FB1"/>
    <w:rsid w:val="001E6761"/>
    <w:rsid w:val="001E67DE"/>
    <w:rsid w:val="001F20AB"/>
    <w:rsid w:val="001F2EE6"/>
    <w:rsid w:val="001F3A1D"/>
    <w:rsid w:val="001F3B82"/>
    <w:rsid w:val="001F62D3"/>
    <w:rsid w:val="002001DA"/>
    <w:rsid w:val="00200F72"/>
    <w:rsid w:val="00201BC9"/>
    <w:rsid w:val="00202ECB"/>
    <w:rsid w:val="00207A17"/>
    <w:rsid w:val="00207EC6"/>
    <w:rsid w:val="0021130D"/>
    <w:rsid w:val="00211DBD"/>
    <w:rsid w:val="002135D2"/>
    <w:rsid w:val="0021422A"/>
    <w:rsid w:val="0021432A"/>
    <w:rsid w:val="00223219"/>
    <w:rsid w:val="002274F8"/>
    <w:rsid w:val="00227716"/>
    <w:rsid w:val="00231EAD"/>
    <w:rsid w:val="00233A66"/>
    <w:rsid w:val="00234192"/>
    <w:rsid w:val="00240E47"/>
    <w:rsid w:val="002420DD"/>
    <w:rsid w:val="00247F1D"/>
    <w:rsid w:val="00251725"/>
    <w:rsid w:val="002530C0"/>
    <w:rsid w:val="002568B3"/>
    <w:rsid w:val="002607A6"/>
    <w:rsid w:val="0026108A"/>
    <w:rsid w:val="00265A17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29DE"/>
    <w:rsid w:val="00283770"/>
    <w:rsid w:val="00283784"/>
    <w:rsid w:val="00290F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C652C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E5B6A"/>
    <w:rsid w:val="002E652C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008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A0D6A"/>
    <w:rsid w:val="003A34D7"/>
    <w:rsid w:val="003B025A"/>
    <w:rsid w:val="003B2302"/>
    <w:rsid w:val="003B25F2"/>
    <w:rsid w:val="003B6B68"/>
    <w:rsid w:val="003C1B70"/>
    <w:rsid w:val="003C1CAE"/>
    <w:rsid w:val="003C7FAF"/>
    <w:rsid w:val="003D3080"/>
    <w:rsid w:val="003D413D"/>
    <w:rsid w:val="003D6BE4"/>
    <w:rsid w:val="003E036E"/>
    <w:rsid w:val="003E081D"/>
    <w:rsid w:val="003E0A00"/>
    <w:rsid w:val="003E135E"/>
    <w:rsid w:val="003E20E3"/>
    <w:rsid w:val="003E4456"/>
    <w:rsid w:val="003E4547"/>
    <w:rsid w:val="003E4911"/>
    <w:rsid w:val="003F52D7"/>
    <w:rsid w:val="003F7B70"/>
    <w:rsid w:val="004024D0"/>
    <w:rsid w:val="0040253B"/>
    <w:rsid w:val="004044AC"/>
    <w:rsid w:val="0041140C"/>
    <w:rsid w:val="0041586D"/>
    <w:rsid w:val="00422569"/>
    <w:rsid w:val="00424C48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265C"/>
    <w:rsid w:val="00464D4D"/>
    <w:rsid w:val="0047106C"/>
    <w:rsid w:val="00476524"/>
    <w:rsid w:val="004806D2"/>
    <w:rsid w:val="004836C6"/>
    <w:rsid w:val="004920E8"/>
    <w:rsid w:val="00492744"/>
    <w:rsid w:val="004A1B73"/>
    <w:rsid w:val="004A1F3D"/>
    <w:rsid w:val="004A1FE9"/>
    <w:rsid w:val="004A227D"/>
    <w:rsid w:val="004A4A04"/>
    <w:rsid w:val="004A4A72"/>
    <w:rsid w:val="004A60A6"/>
    <w:rsid w:val="004B5E81"/>
    <w:rsid w:val="004B7BB0"/>
    <w:rsid w:val="004C3162"/>
    <w:rsid w:val="004C4CFC"/>
    <w:rsid w:val="004C51D6"/>
    <w:rsid w:val="004D26A3"/>
    <w:rsid w:val="004D4FC7"/>
    <w:rsid w:val="004D67B3"/>
    <w:rsid w:val="004E0490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2D3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506D"/>
    <w:rsid w:val="005A633F"/>
    <w:rsid w:val="005A6A13"/>
    <w:rsid w:val="005A75DC"/>
    <w:rsid w:val="005B2508"/>
    <w:rsid w:val="005B2ABB"/>
    <w:rsid w:val="005B3140"/>
    <w:rsid w:val="005C1D34"/>
    <w:rsid w:val="005C5D82"/>
    <w:rsid w:val="005C6494"/>
    <w:rsid w:val="005C71EE"/>
    <w:rsid w:val="005D6F3D"/>
    <w:rsid w:val="005E1443"/>
    <w:rsid w:val="005E1BAC"/>
    <w:rsid w:val="005E3B2D"/>
    <w:rsid w:val="005E6F50"/>
    <w:rsid w:val="005F291B"/>
    <w:rsid w:val="00602122"/>
    <w:rsid w:val="00603F24"/>
    <w:rsid w:val="006062A6"/>
    <w:rsid w:val="00610282"/>
    <w:rsid w:val="0061187E"/>
    <w:rsid w:val="00617ACF"/>
    <w:rsid w:val="00622113"/>
    <w:rsid w:val="00622C24"/>
    <w:rsid w:val="00625046"/>
    <w:rsid w:val="00631F18"/>
    <w:rsid w:val="006350BC"/>
    <w:rsid w:val="00636C0B"/>
    <w:rsid w:val="00637EE4"/>
    <w:rsid w:val="0064148C"/>
    <w:rsid w:val="00641E68"/>
    <w:rsid w:val="00642777"/>
    <w:rsid w:val="006554AD"/>
    <w:rsid w:val="006570FF"/>
    <w:rsid w:val="00657912"/>
    <w:rsid w:val="00661355"/>
    <w:rsid w:val="00661A46"/>
    <w:rsid w:val="00662A35"/>
    <w:rsid w:val="006633B7"/>
    <w:rsid w:val="00663430"/>
    <w:rsid w:val="00665C7E"/>
    <w:rsid w:val="00666CB8"/>
    <w:rsid w:val="00671B07"/>
    <w:rsid w:val="006761E3"/>
    <w:rsid w:val="006772E1"/>
    <w:rsid w:val="006807DA"/>
    <w:rsid w:val="00684FE2"/>
    <w:rsid w:val="00685DC5"/>
    <w:rsid w:val="00686B75"/>
    <w:rsid w:val="00686EAD"/>
    <w:rsid w:val="00694A5E"/>
    <w:rsid w:val="00695629"/>
    <w:rsid w:val="0069624A"/>
    <w:rsid w:val="006963FC"/>
    <w:rsid w:val="006A18DE"/>
    <w:rsid w:val="006A25EA"/>
    <w:rsid w:val="006A291A"/>
    <w:rsid w:val="006A7F0E"/>
    <w:rsid w:val="006B0DE5"/>
    <w:rsid w:val="006B4274"/>
    <w:rsid w:val="006B44CD"/>
    <w:rsid w:val="006C16D9"/>
    <w:rsid w:val="006C1AA6"/>
    <w:rsid w:val="006C23AD"/>
    <w:rsid w:val="006C342D"/>
    <w:rsid w:val="006C4A47"/>
    <w:rsid w:val="006C4D4A"/>
    <w:rsid w:val="006D16B1"/>
    <w:rsid w:val="006D1D7C"/>
    <w:rsid w:val="006D43BF"/>
    <w:rsid w:val="006D6A1E"/>
    <w:rsid w:val="006D6C13"/>
    <w:rsid w:val="006E1F1C"/>
    <w:rsid w:val="006E5362"/>
    <w:rsid w:val="006E692C"/>
    <w:rsid w:val="006F1A2A"/>
    <w:rsid w:val="006F2F09"/>
    <w:rsid w:val="006F6239"/>
    <w:rsid w:val="006F6A1A"/>
    <w:rsid w:val="006F6D04"/>
    <w:rsid w:val="006F70D7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17ACF"/>
    <w:rsid w:val="00720FC8"/>
    <w:rsid w:val="00722857"/>
    <w:rsid w:val="00730A8E"/>
    <w:rsid w:val="00731399"/>
    <w:rsid w:val="0073492B"/>
    <w:rsid w:val="00734FA6"/>
    <w:rsid w:val="00735A2D"/>
    <w:rsid w:val="00736992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D2BC8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E79E4"/>
    <w:rsid w:val="007F199D"/>
    <w:rsid w:val="007F435F"/>
    <w:rsid w:val="007F59FC"/>
    <w:rsid w:val="00800E98"/>
    <w:rsid w:val="00802586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0D6"/>
    <w:rsid w:val="00830A81"/>
    <w:rsid w:val="00831751"/>
    <w:rsid w:val="00832957"/>
    <w:rsid w:val="008345AE"/>
    <w:rsid w:val="0084231D"/>
    <w:rsid w:val="00842429"/>
    <w:rsid w:val="00842A99"/>
    <w:rsid w:val="008439C7"/>
    <w:rsid w:val="00843ECC"/>
    <w:rsid w:val="008445C0"/>
    <w:rsid w:val="00846B11"/>
    <w:rsid w:val="00846F5C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2DB7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0C1B"/>
    <w:rsid w:val="008B3F9D"/>
    <w:rsid w:val="008B63D0"/>
    <w:rsid w:val="008B7B1B"/>
    <w:rsid w:val="008B7DA5"/>
    <w:rsid w:val="008C38CF"/>
    <w:rsid w:val="008D3BB2"/>
    <w:rsid w:val="008D4BDE"/>
    <w:rsid w:val="008D50C8"/>
    <w:rsid w:val="008E006B"/>
    <w:rsid w:val="008E2036"/>
    <w:rsid w:val="008F188F"/>
    <w:rsid w:val="008F20B2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1E8D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3C42"/>
    <w:rsid w:val="00975BDC"/>
    <w:rsid w:val="0098069B"/>
    <w:rsid w:val="0098091C"/>
    <w:rsid w:val="009821D2"/>
    <w:rsid w:val="009849BF"/>
    <w:rsid w:val="00985A9B"/>
    <w:rsid w:val="00991A89"/>
    <w:rsid w:val="00992825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D7F59"/>
    <w:rsid w:val="009E165F"/>
    <w:rsid w:val="009E2A56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6882"/>
    <w:rsid w:val="009F782E"/>
    <w:rsid w:val="00A0110A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64FE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590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4CF0"/>
    <w:rsid w:val="00AC5074"/>
    <w:rsid w:val="00AD1D68"/>
    <w:rsid w:val="00AD414D"/>
    <w:rsid w:val="00AD4920"/>
    <w:rsid w:val="00AD5BA0"/>
    <w:rsid w:val="00AD5CCB"/>
    <w:rsid w:val="00AE2695"/>
    <w:rsid w:val="00AE339A"/>
    <w:rsid w:val="00AE6DAE"/>
    <w:rsid w:val="00AF40AB"/>
    <w:rsid w:val="00AF5710"/>
    <w:rsid w:val="00B0399C"/>
    <w:rsid w:val="00B05EB7"/>
    <w:rsid w:val="00B06334"/>
    <w:rsid w:val="00B06A74"/>
    <w:rsid w:val="00B07505"/>
    <w:rsid w:val="00B11F2C"/>
    <w:rsid w:val="00B130B9"/>
    <w:rsid w:val="00B13B9A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B7DF6"/>
    <w:rsid w:val="00BC154A"/>
    <w:rsid w:val="00BC34F6"/>
    <w:rsid w:val="00BC485A"/>
    <w:rsid w:val="00BC529A"/>
    <w:rsid w:val="00BC6248"/>
    <w:rsid w:val="00BC6C17"/>
    <w:rsid w:val="00BC6F71"/>
    <w:rsid w:val="00BC72C5"/>
    <w:rsid w:val="00BD4A4B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01F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C18"/>
    <w:rsid w:val="00C23D11"/>
    <w:rsid w:val="00C23D45"/>
    <w:rsid w:val="00C2542D"/>
    <w:rsid w:val="00C2649B"/>
    <w:rsid w:val="00C2794A"/>
    <w:rsid w:val="00C30EDC"/>
    <w:rsid w:val="00C37249"/>
    <w:rsid w:val="00C40275"/>
    <w:rsid w:val="00C4053F"/>
    <w:rsid w:val="00C45DAA"/>
    <w:rsid w:val="00C50399"/>
    <w:rsid w:val="00C53F99"/>
    <w:rsid w:val="00C604F3"/>
    <w:rsid w:val="00C61C88"/>
    <w:rsid w:val="00C62C04"/>
    <w:rsid w:val="00C63DB2"/>
    <w:rsid w:val="00C6422D"/>
    <w:rsid w:val="00C67B12"/>
    <w:rsid w:val="00C74F60"/>
    <w:rsid w:val="00C77D57"/>
    <w:rsid w:val="00C81681"/>
    <w:rsid w:val="00C82954"/>
    <w:rsid w:val="00C835A0"/>
    <w:rsid w:val="00C8420B"/>
    <w:rsid w:val="00C85EC7"/>
    <w:rsid w:val="00C874FF"/>
    <w:rsid w:val="00C87C02"/>
    <w:rsid w:val="00C91711"/>
    <w:rsid w:val="00C917CE"/>
    <w:rsid w:val="00C92F23"/>
    <w:rsid w:val="00C93304"/>
    <w:rsid w:val="00C93DB8"/>
    <w:rsid w:val="00C964C9"/>
    <w:rsid w:val="00C9761A"/>
    <w:rsid w:val="00C9792B"/>
    <w:rsid w:val="00CA5C02"/>
    <w:rsid w:val="00CB3BFB"/>
    <w:rsid w:val="00CB4574"/>
    <w:rsid w:val="00CC3719"/>
    <w:rsid w:val="00CC704B"/>
    <w:rsid w:val="00CC736A"/>
    <w:rsid w:val="00CC7B1E"/>
    <w:rsid w:val="00CD147B"/>
    <w:rsid w:val="00CD22F1"/>
    <w:rsid w:val="00CD268E"/>
    <w:rsid w:val="00CD573F"/>
    <w:rsid w:val="00CD59E5"/>
    <w:rsid w:val="00CD5B82"/>
    <w:rsid w:val="00CD6877"/>
    <w:rsid w:val="00CE3D77"/>
    <w:rsid w:val="00CE49B7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1311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610E"/>
    <w:rsid w:val="00D3775D"/>
    <w:rsid w:val="00D43829"/>
    <w:rsid w:val="00D5048A"/>
    <w:rsid w:val="00D50A1C"/>
    <w:rsid w:val="00D536F6"/>
    <w:rsid w:val="00D56165"/>
    <w:rsid w:val="00D56B0B"/>
    <w:rsid w:val="00D614F3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80183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0F17"/>
    <w:rsid w:val="00DB5622"/>
    <w:rsid w:val="00DC02B1"/>
    <w:rsid w:val="00DC72B4"/>
    <w:rsid w:val="00DD18A0"/>
    <w:rsid w:val="00DD2361"/>
    <w:rsid w:val="00DD3EDD"/>
    <w:rsid w:val="00DD4662"/>
    <w:rsid w:val="00DD6298"/>
    <w:rsid w:val="00DE1F98"/>
    <w:rsid w:val="00DE3E48"/>
    <w:rsid w:val="00DE6975"/>
    <w:rsid w:val="00DF092D"/>
    <w:rsid w:val="00DF213D"/>
    <w:rsid w:val="00DF47EE"/>
    <w:rsid w:val="00DF7405"/>
    <w:rsid w:val="00E0221F"/>
    <w:rsid w:val="00E050A5"/>
    <w:rsid w:val="00E05178"/>
    <w:rsid w:val="00E13761"/>
    <w:rsid w:val="00E13C1B"/>
    <w:rsid w:val="00E16A25"/>
    <w:rsid w:val="00E20CB1"/>
    <w:rsid w:val="00E217AB"/>
    <w:rsid w:val="00E21898"/>
    <w:rsid w:val="00E2583D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499"/>
    <w:rsid w:val="00E43536"/>
    <w:rsid w:val="00E44974"/>
    <w:rsid w:val="00E4506F"/>
    <w:rsid w:val="00E45CBF"/>
    <w:rsid w:val="00E50339"/>
    <w:rsid w:val="00E55360"/>
    <w:rsid w:val="00E56C2B"/>
    <w:rsid w:val="00E57877"/>
    <w:rsid w:val="00E66015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A5C0E"/>
    <w:rsid w:val="00EB7B83"/>
    <w:rsid w:val="00EC2C39"/>
    <w:rsid w:val="00EC3375"/>
    <w:rsid w:val="00EC3561"/>
    <w:rsid w:val="00EC459C"/>
    <w:rsid w:val="00EC53B2"/>
    <w:rsid w:val="00EC5763"/>
    <w:rsid w:val="00EC60D8"/>
    <w:rsid w:val="00ED0950"/>
    <w:rsid w:val="00ED2D4B"/>
    <w:rsid w:val="00ED4574"/>
    <w:rsid w:val="00ED71B8"/>
    <w:rsid w:val="00EE02C4"/>
    <w:rsid w:val="00EE040C"/>
    <w:rsid w:val="00EE0FD0"/>
    <w:rsid w:val="00EE1CC3"/>
    <w:rsid w:val="00EE3264"/>
    <w:rsid w:val="00EE508A"/>
    <w:rsid w:val="00EE5EDB"/>
    <w:rsid w:val="00EF1D88"/>
    <w:rsid w:val="00EF3368"/>
    <w:rsid w:val="00EF4372"/>
    <w:rsid w:val="00EF4CEF"/>
    <w:rsid w:val="00EF626B"/>
    <w:rsid w:val="00EF6E58"/>
    <w:rsid w:val="00F0319B"/>
    <w:rsid w:val="00F03203"/>
    <w:rsid w:val="00F04DFD"/>
    <w:rsid w:val="00F10659"/>
    <w:rsid w:val="00F17C31"/>
    <w:rsid w:val="00F200E7"/>
    <w:rsid w:val="00F244B1"/>
    <w:rsid w:val="00F24B73"/>
    <w:rsid w:val="00F25F37"/>
    <w:rsid w:val="00F26CAF"/>
    <w:rsid w:val="00F301C2"/>
    <w:rsid w:val="00F357BB"/>
    <w:rsid w:val="00F3765E"/>
    <w:rsid w:val="00F3789F"/>
    <w:rsid w:val="00F42EE8"/>
    <w:rsid w:val="00F45D21"/>
    <w:rsid w:val="00F47A9D"/>
    <w:rsid w:val="00F50591"/>
    <w:rsid w:val="00F529CF"/>
    <w:rsid w:val="00F54839"/>
    <w:rsid w:val="00F572D7"/>
    <w:rsid w:val="00F60E2C"/>
    <w:rsid w:val="00F624C8"/>
    <w:rsid w:val="00F64740"/>
    <w:rsid w:val="00F65866"/>
    <w:rsid w:val="00F73345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C79B4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3A40"/>
    <w:rsid w:val="00FE4E85"/>
    <w:rsid w:val="00FE5BCD"/>
    <w:rsid w:val="00FE6CD8"/>
    <w:rsid w:val="00FF264B"/>
    <w:rsid w:val="00FF2D56"/>
    <w:rsid w:val="00FF3657"/>
    <w:rsid w:val="00FF4591"/>
    <w:rsid w:val="00FF51E5"/>
    <w:rsid w:val="00FF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A33364-E800-4C1E-9038-67B545D74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4A4DA-3CDB-4897-ABA9-B46BC13ED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Елена Вячеславовна</cp:lastModifiedBy>
  <cp:revision>226</cp:revision>
  <cp:lastPrinted>2020-03-20T04:21:00Z</cp:lastPrinted>
  <dcterms:created xsi:type="dcterms:W3CDTF">2017-08-02T02:29:00Z</dcterms:created>
  <dcterms:modified xsi:type="dcterms:W3CDTF">2021-11-23T10:23:00Z</dcterms:modified>
</cp:coreProperties>
</file>